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644C1" w14:textId="3C8D6A40" w:rsidR="00D76DC6" w:rsidRPr="00FC4345" w:rsidRDefault="00EF23A7" w:rsidP="005D6418">
      <w:pPr>
        <w:snapToGrid w:val="0"/>
        <w:spacing w:after="0" w:line="24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FC4345">
        <w:rPr>
          <w:rFonts w:ascii="BIZ UDゴシック" w:eastAsia="BIZ UDゴシック" w:hAnsi="BIZ UDゴシック" w:hint="eastAsia"/>
          <w:sz w:val="28"/>
          <w:szCs w:val="28"/>
        </w:rPr>
        <w:t>リサイクル品展示販売会のお知らせ</w:t>
      </w:r>
    </w:p>
    <w:p w14:paraId="20322BBF" w14:textId="77777777" w:rsidR="005D6418" w:rsidRPr="00FC4345" w:rsidRDefault="005D6418" w:rsidP="005D6418">
      <w:pPr>
        <w:snapToGrid w:val="0"/>
        <w:spacing w:after="0" w:line="24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01517F08" w14:textId="037009EF" w:rsidR="005D6418" w:rsidRPr="00FC4345" w:rsidRDefault="00B00A2E" w:rsidP="00B16C21">
      <w:pPr>
        <w:snapToGrid w:val="0"/>
        <w:spacing w:after="0" w:line="240" w:lineRule="atLeast"/>
        <w:ind w:leftChars="100" w:left="220" w:firstLineChars="50" w:firstLine="12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豊前市外二町清掃センターでは、持ち込まれた家具類等のうち、まだ使用できるものをリユース品として販売します。ぜひこの機会にご覧ください。</w:t>
      </w:r>
    </w:p>
    <w:p w14:paraId="4BB017C4" w14:textId="77777777" w:rsidR="00B00A2E" w:rsidRPr="00FC4345" w:rsidRDefault="00B00A2E" w:rsidP="00B00A2E">
      <w:pPr>
        <w:snapToGrid w:val="0"/>
        <w:spacing w:after="0" w:line="240" w:lineRule="atLeast"/>
        <w:ind w:firstLineChars="50" w:firstLine="120"/>
        <w:rPr>
          <w:rFonts w:ascii="BIZ UDゴシック" w:eastAsia="BIZ UDゴシック" w:hAnsi="BIZ UDゴシック"/>
          <w:sz w:val="24"/>
        </w:rPr>
      </w:pPr>
    </w:p>
    <w:p w14:paraId="2997532F" w14:textId="3064E151" w:rsidR="00EF23A7" w:rsidRPr="00FC4345" w:rsidRDefault="00EF23A7" w:rsidP="00945EC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◆会場</w:t>
      </w:r>
    </w:p>
    <w:p w14:paraId="2319B72B" w14:textId="320199CE" w:rsidR="00EF23A7" w:rsidRPr="00FC4345" w:rsidRDefault="00EF23A7" w:rsidP="00945ECC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 xml:space="preserve">清掃センター２階　</w:t>
      </w:r>
    </w:p>
    <w:p w14:paraId="1843E2F5" w14:textId="2AF854D0" w:rsidR="00EF23A7" w:rsidRPr="00FC4345" w:rsidRDefault="00EF23A7" w:rsidP="00945ECC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※前回と会場が違いますのでご注意ください</w:t>
      </w:r>
      <w:r w:rsidR="00FC4345" w:rsidRPr="00FC4345">
        <w:rPr>
          <w:rFonts w:ascii="BIZ UDゴシック" w:eastAsia="BIZ UDゴシック" w:hAnsi="BIZ UDゴシック" w:hint="eastAsia"/>
          <w:sz w:val="24"/>
        </w:rPr>
        <w:t>。</w:t>
      </w:r>
    </w:p>
    <w:p w14:paraId="725C99AC" w14:textId="7D622FEB" w:rsidR="005D6418" w:rsidRPr="00FC4345" w:rsidRDefault="005D6418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</w:p>
    <w:p w14:paraId="3027B036" w14:textId="1135E7A0" w:rsidR="00EF23A7" w:rsidRPr="00FC4345" w:rsidRDefault="00EF23A7" w:rsidP="00945EC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◆販売</w:t>
      </w:r>
      <w:r w:rsidR="003C7EA5" w:rsidRPr="00FC4345">
        <w:rPr>
          <w:rFonts w:ascii="BIZ UDゴシック" w:eastAsia="BIZ UDゴシック" w:hAnsi="BIZ UDゴシック" w:hint="eastAsia"/>
          <w:b/>
          <w:bCs/>
          <w:sz w:val="24"/>
        </w:rPr>
        <w:t>・申込方法</w:t>
      </w:r>
    </w:p>
    <w:p w14:paraId="3F4414B2" w14:textId="7BCE21BC" w:rsidR="005D6418" w:rsidRPr="00FC4345" w:rsidRDefault="00EF23A7" w:rsidP="003C7EA5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札入（入札）</w:t>
      </w:r>
      <w:r w:rsidR="00480B6F" w:rsidRPr="00FC4345">
        <w:rPr>
          <w:rFonts w:ascii="BIZ UDゴシック" w:eastAsia="BIZ UDゴシック" w:hAnsi="BIZ UDゴシック" w:hint="eastAsia"/>
          <w:sz w:val="24"/>
        </w:rPr>
        <w:t>にて実施</w:t>
      </w:r>
      <w:r w:rsidR="003C7EA5" w:rsidRPr="00FC4345">
        <w:rPr>
          <w:rFonts w:ascii="BIZ UDゴシック" w:eastAsia="BIZ UDゴシック" w:hAnsi="BIZ UDゴシック" w:hint="eastAsia"/>
          <w:sz w:val="24"/>
        </w:rPr>
        <w:t>。会場にて記入用紙に必要事項を記入し札入</w:t>
      </w:r>
      <w:r w:rsidR="00480B6F" w:rsidRPr="00FC4345">
        <w:rPr>
          <w:rFonts w:ascii="BIZ UDゴシック" w:eastAsia="BIZ UDゴシック" w:hAnsi="BIZ UDゴシック" w:hint="eastAsia"/>
          <w:sz w:val="24"/>
        </w:rPr>
        <w:t>。</w:t>
      </w:r>
    </w:p>
    <w:p w14:paraId="25B3BAC4" w14:textId="77777777" w:rsidR="005D6418" w:rsidRPr="00FC4345" w:rsidRDefault="005D6418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</w:p>
    <w:p w14:paraId="0AC2DFE7" w14:textId="78FB314D" w:rsidR="00EF23A7" w:rsidRPr="00FC4345" w:rsidRDefault="00EF23A7" w:rsidP="00945EC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◆展示期間・時間　※（この期間についても事前札入可能です）</w:t>
      </w:r>
    </w:p>
    <w:p w14:paraId="47DED2B6" w14:textId="20EA724E" w:rsidR="00B00A2E" w:rsidRPr="00FC4345" w:rsidRDefault="00EF23A7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 xml:space="preserve">　</w:t>
      </w:r>
      <w:r w:rsidR="0008558C" w:rsidRPr="00FC4345">
        <w:rPr>
          <w:rFonts w:ascii="BIZ UDゴシック" w:eastAsia="BIZ UDゴシック" w:hAnsi="BIZ UDゴシック" w:hint="eastAsia"/>
          <w:sz w:val="24"/>
        </w:rPr>
        <w:t xml:space="preserve">　</w:t>
      </w:r>
      <w:r w:rsidR="00B00A2E" w:rsidRPr="00FC4345">
        <w:rPr>
          <w:rFonts w:ascii="BIZ UDゴシック" w:eastAsia="BIZ UDゴシック" w:hAnsi="BIZ UDゴシック" w:hint="eastAsia"/>
          <w:sz w:val="24"/>
        </w:rPr>
        <w:t>１１月２日及び４日～６日(合計４日間)</w:t>
      </w:r>
    </w:p>
    <w:p w14:paraId="64899160" w14:textId="45DB6CD4" w:rsidR="00EF23A7" w:rsidRPr="00FC4345" w:rsidRDefault="00EF23A7" w:rsidP="00B00A2E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color w:val="FF0000"/>
          <w:sz w:val="24"/>
        </w:rPr>
      </w:pPr>
      <w:r w:rsidRPr="00FC4345">
        <w:rPr>
          <w:rFonts w:ascii="BIZ UDゴシック" w:eastAsia="BIZ UDゴシック" w:hAnsi="BIZ UDゴシック" w:hint="eastAsia"/>
          <w:color w:val="FF0000"/>
          <w:sz w:val="24"/>
        </w:rPr>
        <w:t>※３日（火）は祝日の為、センターは休みです</w:t>
      </w:r>
      <w:r w:rsidR="00B00A2E" w:rsidRPr="00FC4345">
        <w:rPr>
          <w:rFonts w:ascii="BIZ UDゴシック" w:eastAsia="BIZ UDゴシック" w:hAnsi="BIZ UDゴシック" w:hint="eastAsia"/>
          <w:color w:val="FF0000"/>
          <w:sz w:val="24"/>
        </w:rPr>
        <w:t>。</w:t>
      </w:r>
    </w:p>
    <w:p w14:paraId="699026E4" w14:textId="6542248B" w:rsidR="00EF23A7" w:rsidRPr="00FC4345" w:rsidRDefault="00EF23A7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 xml:space="preserve">　</w:t>
      </w:r>
      <w:r w:rsidR="0008558C" w:rsidRPr="00FC4345">
        <w:rPr>
          <w:rFonts w:ascii="BIZ UDゴシック" w:eastAsia="BIZ UDゴシック" w:hAnsi="BIZ UDゴシック" w:hint="eastAsia"/>
          <w:sz w:val="24"/>
        </w:rPr>
        <w:t xml:space="preserve">　</w:t>
      </w:r>
      <w:r w:rsidRPr="00FC4345">
        <w:rPr>
          <w:rFonts w:ascii="BIZ UDゴシック" w:eastAsia="BIZ UDゴシック" w:hAnsi="BIZ UDゴシック" w:hint="eastAsia"/>
          <w:sz w:val="24"/>
        </w:rPr>
        <w:t>午前９時～午後４時（但し、正午～午後１時はお昼休み）</w:t>
      </w:r>
    </w:p>
    <w:p w14:paraId="2B3B7688" w14:textId="6AAF3DAB" w:rsidR="005D6418" w:rsidRPr="00FC4345" w:rsidRDefault="005D6418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</w:p>
    <w:p w14:paraId="0D632B41" w14:textId="31C0BF96" w:rsidR="00EF23A7" w:rsidRPr="00FC4345" w:rsidRDefault="00EF23A7" w:rsidP="0008558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◆札入時間（当日も札入可能です）</w:t>
      </w:r>
    </w:p>
    <w:p w14:paraId="566CF88A" w14:textId="5B62CB0D" w:rsidR="00EF23A7" w:rsidRPr="00FC4345" w:rsidRDefault="00EF23A7" w:rsidP="0008558C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１１月８日（日）　午前９時～午前１０時</w:t>
      </w:r>
    </w:p>
    <w:p w14:paraId="66954228" w14:textId="2968A065" w:rsidR="005D6418" w:rsidRPr="00FC4345" w:rsidRDefault="005D6418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</w:p>
    <w:p w14:paraId="29DC7F11" w14:textId="2BF8CE9A" w:rsidR="00EF23A7" w:rsidRPr="00FC4345" w:rsidRDefault="00EF23A7" w:rsidP="0008558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◆開封・販売</w:t>
      </w:r>
    </w:p>
    <w:p w14:paraId="3B6C5A58" w14:textId="32BB6359" w:rsidR="00EF23A7" w:rsidRPr="00FC4345" w:rsidRDefault="00EF23A7" w:rsidP="0008558C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 xml:space="preserve">１１月８日（日）　午前１０時より順次　</w:t>
      </w:r>
    </w:p>
    <w:p w14:paraId="3D383B46" w14:textId="4A02BB06" w:rsidR="005D6418" w:rsidRPr="00FC4345" w:rsidRDefault="005D6418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</w:p>
    <w:p w14:paraId="479670EA" w14:textId="7A7C770A" w:rsidR="00EF23A7" w:rsidRPr="00FC4345" w:rsidRDefault="00EF23A7" w:rsidP="0008558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◆来場時の注意</w:t>
      </w:r>
    </w:p>
    <w:p w14:paraId="377292D5" w14:textId="36CB052D" w:rsidR="005D6418" w:rsidRPr="00FC4345" w:rsidRDefault="00EF23A7" w:rsidP="00EE4636">
      <w:pPr>
        <w:snapToGrid w:val="0"/>
        <w:spacing w:after="0" w:line="240" w:lineRule="atLeast"/>
        <w:ind w:firstLineChars="200" w:firstLine="48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体調のすぐれない方はご遠慮ください</w:t>
      </w:r>
      <w:r w:rsidR="00B00A2E" w:rsidRPr="00FC4345">
        <w:rPr>
          <w:rFonts w:ascii="BIZ UDゴシック" w:eastAsia="BIZ UDゴシック" w:hAnsi="BIZ UDゴシック" w:hint="eastAsia"/>
          <w:sz w:val="24"/>
        </w:rPr>
        <w:t>。</w:t>
      </w:r>
    </w:p>
    <w:p w14:paraId="4F50B189" w14:textId="69C9CA05" w:rsidR="00EE4636" w:rsidRPr="00FC4345" w:rsidRDefault="00EE4636" w:rsidP="00EF23A7">
      <w:pPr>
        <w:snapToGrid w:val="0"/>
        <w:spacing w:after="0" w:line="240" w:lineRule="atLeast"/>
        <w:rPr>
          <w:rFonts w:ascii="BIZ UDゴシック" w:eastAsia="BIZ UDゴシック" w:hAnsi="BIZ UDゴシック"/>
          <w:sz w:val="24"/>
        </w:rPr>
      </w:pPr>
    </w:p>
    <w:p w14:paraId="5A5FF9F5" w14:textId="3108A9F5" w:rsidR="00EF23A7" w:rsidRPr="00FC4345" w:rsidRDefault="00EF23A7" w:rsidP="0008558C">
      <w:pPr>
        <w:snapToGrid w:val="0"/>
        <w:spacing w:after="0" w:line="240" w:lineRule="atLeast"/>
        <w:ind w:firstLineChars="100" w:firstLine="240"/>
        <w:rPr>
          <w:rFonts w:ascii="BIZ UDゴシック" w:eastAsia="BIZ UDゴシック" w:hAnsi="BIZ UDゴシック"/>
          <w:b/>
          <w:bCs/>
          <w:sz w:val="24"/>
        </w:rPr>
      </w:pPr>
      <w:r w:rsidRPr="00FC4345">
        <w:rPr>
          <w:rFonts w:ascii="BIZ UDゴシック" w:eastAsia="BIZ UDゴシック" w:hAnsi="BIZ UDゴシック" w:hint="eastAsia"/>
          <w:b/>
          <w:bCs/>
          <w:sz w:val="24"/>
        </w:rPr>
        <w:t>◆その他</w:t>
      </w:r>
    </w:p>
    <w:p w14:paraId="34E7D6C4" w14:textId="64129FD9" w:rsidR="00EF23A7" w:rsidRPr="00FC4345" w:rsidRDefault="00EF23A7" w:rsidP="0008558C">
      <w:pPr>
        <w:snapToGrid w:val="0"/>
        <w:spacing w:after="0" w:line="240" w:lineRule="atLeast"/>
        <w:ind w:firstLineChars="150" w:firstLine="36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品物の配達はいたしません。</w:t>
      </w:r>
    </w:p>
    <w:p w14:paraId="512B7FF3" w14:textId="6042E5E2" w:rsidR="00EF23A7" w:rsidRPr="00FC4345" w:rsidRDefault="00EF23A7" w:rsidP="0008558C">
      <w:pPr>
        <w:snapToGrid w:val="0"/>
        <w:spacing w:after="0" w:line="240" w:lineRule="atLeast"/>
        <w:ind w:firstLineChars="150" w:firstLine="360"/>
        <w:rPr>
          <w:rFonts w:ascii="BIZ UDゴシック" w:eastAsia="BIZ UDゴシック" w:hAnsi="BIZ UDゴシック"/>
          <w:sz w:val="24"/>
        </w:rPr>
      </w:pPr>
      <w:r w:rsidRPr="00FC4345">
        <w:rPr>
          <w:rFonts w:ascii="BIZ UDゴシック" w:eastAsia="BIZ UDゴシック" w:hAnsi="BIZ UDゴシック" w:hint="eastAsia"/>
          <w:sz w:val="24"/>
        </w:rPr>
        <w:t>品物の返品も受け付けませんので、しっかり現物をご確認願います。</w:t>
      </w:r>
    </w:p>
    <w:p w14:paraId="40879A92" w14:textId="2273A248" w:rsidR="00945ECC" w:rsidRPr="00FC4345" w:rsidRDefault="00FC4345" w:rsidP="003C7EA5">
      <w:pPr>
        <w:snapToGrid w:val="0"/>
        <w:spacing w:after="0" w:line="240" w:lineRule="atLeast"/>
        <w:ind w:firstLineChars="150" w:firstLine="330"/>
        <w:rPr>
          <w:rFonts w:ascii="BIZ UDゴシック" w:eastAsia="BIZ UDゴシック" w:hAnsi="BIZ UDゴシック"/>
        </w:rPr>
      </w:pPr>
      <w:r w:rsidRPr="00FC4345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8480" behindDoc="0" locked="0" layoutInCell="1" allowOverlap="1" wp14:anchorId="225C7769" wp14:editId="72108CEC">
            <wp:simplePos x="0" y="0"/>
            <wp:positionH relativeFrom="column">
              <wp:posOffset>2578735</wp:posOffset>
            </wp:positionH>
            <wp:positionV relativeFrom="paragraph">
              <wp:posOffset>261620</wp:posOffset>
            </wp:positionV>
            <wp:extent cx="1666875" cy="1250315"/>
            <wp:effectExtent l="0" t="0" r="9525" b="698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4345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4384" behindDoc="0" locked="0" layoutInCell="1" allowOverlap="1" wp14:anchorId="18E7411A" wp14:editId="158A3499">
            <wp:simplePos x="0" y="0"/>
            <wp:positionH relativeFrom="column">
              <wp:posOffset>4358640</wp:posOffset>
            </wp:positionH>
            <wp:positionV relativeFrom="paragraph">
              <wp:posOffset>272415</wp:posOffset>
            </wp:positionV>
            <wp:extent cx="1689087" cy="1256030"/>
            <wp:effectExtent l="0" t="0" r="6985" b="127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"/>
                    <a:stretch/>
                  </pic:blipFill>
                  <pic:spPr bwMode="auto">
                    <a:xfrm>
                      <a:off x="0" y="0"/>
                      <a:ext cx="1689087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4345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6432" behindDoc="0" locked="0" layoutInCell="1" allowOverlap="1" wp14:anchorId="175D814A" wp14:editId="2D00DF7B">
            <wp:simplePos x="0" y="0"/>
            <wp:positionH relativeFrom="column">
              <wp:posOffset>842010</wp:posOffset>
            </wp:positionH>
            <wp:positionV relativeFrom="paragraph">
              <wp:posOffset>249555</wp:posOffset>
            </wp:positionV>
            <wp:extent cx="1638300" cy="126047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3" t="3165"/>
                    <a:stretch/>
                  </pic:blipFill>
                  <pic:spPr bwMode="auto">
                    <a:xfrm>
                      <a:off x="0" y="0"/>
                      <a:ext cx="163830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4345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2336" behindDoc="0" locked="0" layoutInCell="1" allowOverlap="1" wp14:anchorId="581C257C" wp14:editId="6945920D">
            <wp:simplePos x="0" y="0"/>
            <wp:positionH relativeFrom="column">
              <wp:posOffset>-489585</wp:posOffset>
            </wp:positionH>
            <wp:positionV relativeFrom="paragraph">
              <wp:posOffset>250190</wp:posOffset>
            </wp:positionV>
            <wp:extent cx="1236345" cy="1647190"/>
            <wp:effectExtent l="0" t="0" r="190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4345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63E42D" wp14:editId="5FA5D1D7">
                <wp:simplePos x="0" y="0"/>
                <wp:positionH relativeFrom="column">
                  <wp:posOffset>3378835</wp:posOffset>
                </wp:positionH>
                <wp:positionV relativeFrom="paragraph">
                  <wp:posOffset>1898650</wp:posOffset>
                </wp:positionV>
                <wp:extent cx="2401294" cy="795131"/>
                <wp:effectExtent l="0" t="0" r="18415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1294" cy="7951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54C20" w14:textId="050A6FAE" w:rsidR="00EE4636" w:rsidRPr="004F409F" w:rsidRDefault="00EE4636" w:rsidP="00EE4636">
                            <w:pPr>
                              <w:snapToGrid w:val="0"/>
                              <w:spacing w:after="0" w:line="240" w:lineRule="atLeast"/>
                              <w:ind w:firstLineChars="100" w:firstLine="22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Ansi="BIZ UDゴシック" w:hint="eastAsia"/>
                              </w:rPr>
                              <w:t>【</w:t>
                            </w:r>
                            <w:r w:rsidRPr="004F409F">
                              <w:rPr>
                                <w:rFonts w:ascii="BIZ UDゴシック" w:eastAsia="BIZ UDゴシック" w:hAnsi="BIZ UDゴシック" w:hint="eastAsia"/>
                              </w:rPr>
                              <w:t>お問合せ先】</w:t>
                            </w:r>
                          </w:p>
                          <w:p w14:paraId="0100B032" w14:textId="77777777" w:rsidR="00EE4636" w:rsidRPr="004F409F" w:rsidRDefault="00EE4636" w:rsidP="00EE4636">
                            <w:pPr>
                              <w:snapToGrid w:val="0"/>
                              <w:spacing w:after="0" w:line="240" w:lineRule="atLeast"/>
                              <w:ind w:firstLineChars="200" w:firstLine="44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F409F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豊前市外二町清掃センター　</w:t>
                            </w:r>
                          </w:p>
                          <w:p w14:paraId="6A8635FF" w14:textId="3A7A4D9F" w:rsidR="00EE4636" w:rsidRPr="004F409F" w:rsidRDefault="00EE4636" w:rsidP="00EE4636">
                            <w:pPr>
                              <w:snapToGrid w:val="0"/>
                              <w:spacing w:after="0" w:line="240" w:lineRule="atLeast"/>
                              <w:ind w:firstLineChars="200" w:firstLine="440"/>
                              <w:rPr>
                                <w:rFonts w:ascii="BIZ UDゴシック" w:eastAsia="BIZ UDゴシック" w:hAnsi="BIZ UDゴシック" w:cs="Segoe UI Symbol"/>
                              </w:rPr>
                            </w:pPr>
                            <w:r w:rsidRPr="004F409F">
                              <w:rPr>
                                <w:rFonts w:ascii="Segoe UI Symbol" w:eastAsia="BIZ UDゴシック" w:hAnsi="Segoe UI Symbol" w:cs="Segoe UI Symbol"/>
                              </w:rPr>
                              <w:t>☏</w:t>
                            </w:r>
                            <w:r w:rsidRPr="004F409F">
                              <w:rPr>
                                <w:rFonts w:ascii="BIZ UDゴシック" w:eastAsia="BIZ UDゴシック" w:hAnsi="BIZ UDゴシック" w:cs="BIZ UDゴシック" w:hint="eastAsia"/>
                              </w:rPr>
                              <w:t>８２－２１９２</w:t>
                            </w:r>
                          </w:p>
                          <w:p w14:paraId="58EF1C97" w14:textId="7BE683D6" w:rsidR="00EE4636" w:rsidRPr="00EE4636" w:rsidRDefault="00EE4636">
                            <w:pPr>
                              <w:rPr>
                                <w:rFonts w:ascii="UD デジタル 教科書体 NP" w:eastAsia="UD デジタル 教科書体 NP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3E4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6.05pt;margin-top:149.5pt;width:189.1pt;height:62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">
                <v:stroke linestyle="thinThin"/>
                <v:textbox>
                  <w:txbxContent>
                    <w:p w14:paraId="51454C20" w14:textId="050A6FAE" w:rsidR="00EE4636" w:rsidRPr="004F409F" w:rsidRDefault="00EE4636" w:rsidP="00EE4636">
                      <w:pPr>
                        <w:snapToGrid w:val="0"/>
                        <w:spacing w:after="0" w:line="240" w:lineRule="atLeast"/>
                        <w:ind w:firstLineChars="100" w:firstLine="220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UD デジタル 教科書体 NP" w:eastAsia="UD デジタル 教科書体 NP" w:hAnsi="BIZ UDゴシック" w:hint="eastAsia"/>
                        </w:rPr>
                        <w:t>【</w:t>
                      </w:r>
                      <w:r w:rsidRPr="004F409F">
                        <w:rPr>
                          <w:rFonts w:ascii="BIZ UDゴシック" w:eastAsia="BIZ UDゴシック" w:hAnsi="BIZ UDゴシック" w:hint="eastAsia"/>
                        </w:rPr>
                        <w:t>お問合せ先】</w:t>
                      </w:r>
                    </w:p>
                    <w:p w14:paraId="0100B032" w14:textId="77777777" w:rsidR="00EE4636" w:rsidRPr="004F409F" w:rsidRDefault="00EE4636" w:rsidP="00EE4636">
                      <w:pPr>
                        <w:snapToGrid w:val="0"/>
                        <w:spacing w:after="0" w:line="240" w:lineRule="atLeast"/>
                        <w:ind w:firstLineChars="200" w:firstLine="440"/>
                        <w:rPr>
                          <w:rFonts w:ascii="BIZ UDゴシック" w:eastAsia="BIZ UDゴシック" w:hAnsi="BIZ UDゴシック"/>
                        </w:rPr>
                      </w:pPr>
                      <w:r w:rsidRPr="004F409F">
                        <w:rPr>
                          <w:rFonts w:ascii="BIZ UDゴシック" w:eastAsia="BIZ UDゴシック" w:hAnsi="BIZ UDゴシック" w:hint="eastAsia"/>
                        </w:rPr>
                        <w:t xml:space="preserve">豊前市外二町清掃センター　</w:t>
                      </w:r>
                    </w:p>
                    <w:p w14:paraId="6A8635FF" w14:textId="3A7A4D9F" w:rsidR="00EE4636" w:rsidRPr="004F409F" w:rsidRDefault="00EE4636" w:rsidP="00EE4636">
                      <w:pPr>
                        <w:snapToGrid w:val="0"/>
                        <w:spacing w:after="0" w:line="240" w:lineRule="atLeast"/>
                        <w:ind w:firstLineChars="200" w:firstLine="440"/>
                        <w:rPr>
                          <w:rFonts w:ascii="BIZ UDゴシック" w:eastAsia="BIZ UDゴシック" w:hAnsi="BIZ UDゴシック" w:cs="Segoe UI Symbol"/>
                        </w:rPr>
                      </w:pPr>
                      <w:r w:rsidRPr="004F409F">
                        <w:rPr>
                          <w:rFonts w:ascii="Segoe UI Symbol" w:eastAsia="BIZ UDゴシック" w:hAnsi="Segoe UI Symbol" w:cs="Segoe UI Symbol"/>
                        </w:rPr>
                        <w:t>☏</w:t>
                      </w:r>
                      <w:r w:rsidRPr="004F409F">
                        <w:rPr>
                          <w:rFonts w:ascii="BIZ UDゴシック" w:eastAsia="BIZ UDゴシック" w:hAnsi="BIZ UDゴシック" w:cs="BIZ UDゴシック" w:hint="eastAsia"/>
                        </w:rPr>
                        <w:t>８２－２１９２</w:t>
                      </w:r>
                    </w:p>
                    <w:p w14:paraId="58EF1C97" w14:textId="7BE683D6" w:rsidR="00EE4636" w:rsidRPr="00EE4636" w:rsidRDefault="00EE4636">
                      <w:pPr>
                        <w:rPr>
                          <w:rFonts w:ascii="UD デジタル 教科書体 NP" w:eastAsia="UD デジタル 教科書体 NP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45ECC" w:rsidRPr="00FC4345" w:rsidSect="00945E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A7"/>
    <w:rsid w:val="0008558C"/>
    <w:rsid w:val="00292F46"/>
    <w:rsid w:val="003C7EA5"/>
    <w:rsid w:val="00464ABE"/>
    <w:rsid w:val="00480B6F"/>
    <w:rsid w:val="004C543B"/>
    <w:rsid w:val="004D26FA"/>
    <w:rsid w:val="004F409F"/>
    <w:rsid w:val="00520566"/>
    <w:rsid w:val="005D6418"/>
    <w:rsid w:val="006A42A7"/>
    <w:rsid w:val="00945ECC"/>
    <w:rsid w:val="00B00A2E"/>
    <w:rsid w:val="00B16C21"/>
    <w:rsid w:val="00B97BC8"/>
    <w:rsid w:val="00BA5ABB"/>
    <w:rsid w:val="00D76DC6"/>
    <w:rsid w:val="00E50A0A"/>
    <w:rsid w:val="00EE4636"/>
    <w:rsid w:val="00EF23A7"/>
    <w:rsid w:val="00F22D63"/>
    <w:rsid w:val="00F55C08"/>
    <w:rsid w:val="00FC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C5BE91"/>
  <w15:chartTrackingRefBased/>
  <w15:docId w15:val="{EF618C41-C4CD-4B65-85AD-43DE78AB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63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23A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3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3A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3A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3A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3A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3A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3A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23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23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23A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F23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23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23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23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23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23A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23A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2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3A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23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23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3A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23A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2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23A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F23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B6B90-115E-4DE9-90A9-E7061F1BD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大友 あやか</dc:creator>
  <cp:keywords/>
  <dc:description/>
  <cp:lastModifiedBy>大友 あやか</cp:lastModifiedBy>
  <cp:revision>11</cp:revision>
  <dcterms:created xsi:type="dcterms:W3CDTF">2026-08-24T05:00:00Z</dcterms:created>
  <dcterms:modified xsi:type="dcterms:W3CDTF">2026-09-24T04:50:00Z</dcterms:modified>
</cp:coreProperties>
</file>